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7FD" w:rsidRPr="00CA3F8A" w:rsidRDefault="007627FD" w:rsidP="00424C5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27FD" w:rsidRDefault="007627FD" w:rsidP="00331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27FD" w:rsidRDefault="007627FD" w:rsidP="00331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569E" w:rsidRDefault="00301FCB" w:rsidP="00331AF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7627FD" w:rsidRPr="00331AF8" w:rsidRDefault="007627FD" w:rsidP="00331AF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239" w:rsidRDefault="00424C50" w:rsidP="00331A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569E" w:rsidRP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1B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тавили настоящий дефектный акт, который </w:t>
      </w:r>
      <w:r w:rsidR="00A0569E" w:rsidRP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A0569E" w:rsidRP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</w:t>
      </w:r>
      <w:r w:rsidR="001B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</w:t>
      </w:r>
      <w:r w:rsidR="00A0569E" w:rsidRP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</w:t>
      </w:r>
      <w:r w:rsidR="00A056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55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FF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2F1694" w:rsidRPr="002F169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556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</w:t>
      </w:r>
      <w:r w:rsidR="002F1694" w:rsidRPr="002F16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Алматы</w:t>
      </w:r>
      <w:r w:rsidR="00575987"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пр. Раймбека, 74, уг. ул. Есенова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 w:rsidR="001B7C6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офис</w:t>
      </w:r>
      <w:r w:rsid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Алматинского филиала</w:t>
      </w:r>
      <w:r w:rsidR="00575987" w:rsidRPr="00575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987"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ТОО «Sinooil</w:t>
      </w:r>
      <w:r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Pr="0057598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</w:t>
      </w:r>
      <w:r w:rsidR="002F1694" w:rsidRPr="002F1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установили, что </w:t>
      </w:r>
      <w:r w:rsidR="004E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произвести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</w:t>
      </w:r>
      <w:r w:rsidR="004E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1B7C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D6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27FD" w:rsidRDefault="007627FD" w:rsidP="00331A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781" w:type="dxa"/>
        <w:tblInd w:w="-147" w:type="dxa"/>
        <w:tblLook w:val="04A0" w:firstRow="1" w:lastRow="0" w:firstColumn="1" w:lastColumn="0" w:noHBand="0" w:noVBand="1"/>
      </w:tblPr>
      <w:tblGrid>
        <w:gridCol w:w="674"/>
        <w:gridCol w:w="4703"/>
        <w:gridCol w:w="1181"/>
        <w:gridCol w:w="876"/>
        <w:gridCol w:w="2347"/>
      </w:tblGrid>
      <w:tr w:rsidR="00294239" w:rsidRPr="00294239" w:rsidTr="00510515">
        <w:trPr>
          <w:trHeight w:val="458"/>
        </w:trPr>
        <w:tc>
          <w:tcPr>
            <w:tcW w:w="674" w:type="dxa"/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№                       п/п</w:t>
            </w:r>
          </w:p>
        </w:tc>
        <w:tc>
          <w:tcPr>
            <w:tcW w:w="4703" w:type="dxa"/>
            <w:tcBorders>
              <w:bottom w:val="single" w:sz="4" w:space="0" w:color="auto"/>
            </w:tcBorders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hideMark/>
          </w:tcPr>
          <w:p w:rsidR="00294239" w:rsidRPr="00424C50" w:rsidRDefault="00294239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347" w:type="dxa"/>
            <w:tcBorders>
              <w:bottom w:val="single" w:sz="4" w:space="0" w:color="auto"/>
            </w:tcBorders>
            <w:hideMark/>
          </w:tcPr>
          <w:p w:rsidR="00294239" w:rsidRPr="00424C50" w:rsidRDefault="00424C50" w:rsidP="00424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5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94239" w:rsidRPr="00294239" w:rsidTr="00510515">
        <w:trPr>
          <w:trHeight w:val="330"/>
        </w:trPr>
        <w:tc>
          <w:tcPr>
            <w:tcW w:w="674" w:type="dxa"/>
            <w:tcBorders>
              <w:righ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tcBorders>
              <w:left w:val="nil"/>
              <w:right w:val="nil"/>
            </w:tcBorders>
            <w:hideMark/>
          </w:tcPr>
          <w:p w:rsidR="00294239" w:rsidRPr="00294239" w:rsidRDefault="00A94CF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Офис</w:t>
            </w:r>
          </w:p>
        </w:tc>
        <w:tc>
          <w:tcPr>
            <w:tcW w:w="1181" w:type="dxa"/>
            <w:tcBorders>
              <w:left w:val="nil"/>
              <w:righ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7" w:type="dxa"/>
            <w:tcBorders>
              <w:left w:val="nil"/>
            </w:tcBorders>
            <w:hideMark/>
          </w:tcPr>
          <w:p w:rsidR="00294239" w:rsidRPr="00294239" w:rsidRDefault="00294239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CF9" w:rsidRPr="00294239" w:rsidTr="00510515">
        <w:trPr>
          <w:trHeight w:val="355"/>
        </w:trPr>
        <w:tc>
          <w:tcPr>
            <w:tcW w:w="674" w:type="dxa"/>
          </w:tcPr>
          <w:p w:rsidR="00A94CF9" w:rsidRPr="00B1566C" w:rsidRDefault="00CD4E8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6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3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 пола</w:t>
            </w:r>
            <w:r w:rsidR="00424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(ламинат)</w:t>
            </w:r>
          </w:p>
        </w:tc>
        <w:tc>
          <w:tcPr>
            <w:tcW w:w="1181" w:type="dxa"/>
          </w:tcPr>
          <w:p w:rsidR="00A94CF9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</w:tcPr>
          <w:p w:rsidR="00A94CF9" w:rsidRPr="00CA3F8A" w:rsidRDefault="00AD3C20" w:rsidP="00CA3F8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3F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347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4CF9" w:rsidRPr="00294239" w:rsidTr="00510515">
        <w:trPr>
          <w:trHeight w:val="303"/>
        </w:trPr>
        <w:tc>
          <w:tcPr>
            <w:tcW w:w="674" w:type="dxa"/>
          </w:tcPr>
          <w:p w:rsidR="00A94CF9" w:rsidRPr="00B1566C" w:rsidRDefault="00CD4E8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6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3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плинтуса </w:t>
            </w:r>
          </w:p>
        </w:tc>
        <w:tc>
          <w:tcPr>
            <w:tcW w:w="1181" w:type="dxa"/>
          </w:tcPr>
          <w:p w:rsidR="00A94CF9" w:rsidRPr="00CD75A8" w:rsidRDefault="00A94CF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</w:tcPr>
          <w:p w:rsidR="00A94CF9" w:rsidRPr="00CD75A8" w:rsidRDefault="00A45C55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  <w:r w:rsidR="00A94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,70</w:t>
            </w:r>
          </w:p>
        </w:tc>
        <w:tc>
          <w:tcPr>
            <w:tcW w:w="2347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4CF9" w:rsidRPr="00294239" w:rsidTr="00510515">
        <w:trPr>
          <w:trHeight w:val="265"/>
        </w:trPr>
        <w:tc>
          <w:tcPr>
            <w:tcW w:w="674" w:type="dxa"/>
          </w:tcPr>
          <w:p w:rsidR="00A94CF9" w:rsidRPr="00B1566C" w:rsidRDefault="00CD4E8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6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3" w:type="dxa"/>
          </w:tcPr>
          <w:p w:rsidR="00A94CF9" w:rsidRPr="00CD75A8" w:rsidRDefault="00A94CF9" w:rsidP="007477B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 пола  из  ламината </w:t>
            </w:r>
            <w:r w:rsidR="00747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33 </w:t>
            </w:r>
            <w:r w:rsidR="007477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7477BC" w:rsidRPr="00747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47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7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1181" w:type="dxa"/>
          </w:tcPr>
          <w:p w:rsidR="00A94CF9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</w:tcPr>
          <w:p w:rsidR="00A94CF9" w:rsidRPr="00CA3F8A" w:rsidRDefault="00A45C55" w:rsidP="00CA3F8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A3F8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347" w:type="dxa"/>
          </w:tcPr>
          <w:p w:rsidR="00A94CF9" w:rsidRPr="007477BC" w:rsidRDefault="003D3B85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="00747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 согласовать с заказчик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47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A94CF9" w:rsidRPr="00294239" w:rsidTr="00510515">
        <w:trPr>
          <w:trHeight w:val="330"/>
        </w:trPr>
        <w:tc>
          <w:tcPr>
            <w:tcW w:w="674" w:type="dxa"/>
          </w:tcPr>
          <w:p w:rsidR="00A94CF9" w:rsidRPr="00B1566C" w:rsidRDefault="00CD4E8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6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03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 плинтуса</w:t>
            </w:r>
          </w:p>
        </w:tc>
        <w:tc>
          <w:tcPr>
            <w:tcW w:w="1181" w:type="dxa"/>
          </w:tcPr>
          <w:p w:rsidR="00A94CF9" w:rsidRPr="00CD75A8" w:rsidRDefault="00A94CF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</w:tcPr>
          <w:p w:rsidR="00A94CF9" w:rsidRPr="00CD75A8" w:rsidRDefault="00A45C55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  <w:r w:rsidR="00A94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,70</w:t>
            </w:r>
          </w:p>
        </w:tc>
        <w:tc>
          <w:tcPr>
            <w:tcW w:w="2347" w:type="dxa"/>
          </w:tcPr>
          <w:p w:rsidR="00A94CF9" w:rsidRPr="00CD75A8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7157" w:rsidRPr="00294239" w:rsidTr="00510515">
        <w:trPr>
          <w:trHeight w:val="345"/>
        </w:trPr>
        <w:tc>
          <w:tcPr>
            <w:tcW w:w="674" w:type="dxa"/>
            <w:tcBorders>
              <w:right w:val="nil"/>
            </w:tcBorders>
          </w:tcPr>
          <w:p w:rsidR="00A94CF9" w:rsidRPr="00B1566C" w:rsidRDefault="00CD4E89" w:rsidP="00424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66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703" w:type="dxa"/>
            <w:tcBorders>
              <w:bottom w:val="single" w:sz="4" w:space="0" w:color="auto"/>
            </w:tcBorders>
          </w:tcPr>
          <w:p w:rsidR="00A94CF9" w:rsidRPr="0020185A" w:rsidRDefault="00A94CF9" w:rsidP="00A94CF9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18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Покраска стен водоэмульсионной краской </w:t>
            </w:r>
            <w:r w:rsidR="003D3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018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два раза</w:t>
            </w:r>
            <w:r w:rsidR="003D3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2018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A94CF9" w:rsidRPr="0020185A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A94CF9" w:rsidRPr="00CC385F" w:rsidRDefault="00A45C55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7477B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CC385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220</w:t>
            </w:r>
          </w:p>
        </w:tc>
        <w:tc>
          <w:tcPr>
            <w:tcW w:w="2347" w:type="dxa"/>
          </w:tcPr>
          <w:p w:rsidR="00A94CF9" w:rsidRPr="007477BC" w:rsidRDefault="003D3B85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ц</w:t>
            </w:r>
            <w:r w:rsidR="007477BC" w:rsidRPr="007477B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вет согласовать с зак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7477BC" w:rsidRPr="007477B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зчик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477BC" w:rsidRPr="007477B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</w:p>
        </w:tc>
      </w:tr>
      <w:tr w:rsidR="00680FAB" w:rsidRPr="00CD75A8" w:rsidTr="00510515">
        <w:trPr>
          <w:trHeight w:val="375"/>
        </w:trPr>
        <w:tc>
          <w:tcPr>
            <w:tcW w:w="674" w:type="dxa"/>
            <w:noWrap/>
            <w:hideMark/>
          </w:tcPr>
          <w:p w:rsidR="00213DB2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3" w:type="dxa"/>
            <w:hideMark/>
          </w:tcPr>
          <w:p w:rsidR="00213DB2" w:rsidRPr="00CD75A8" w:rsidRDefault="00213DB2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потолков </w:t>
            </w:r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spellEnd"/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  <w:hideMark/>
          </w:tcPr>
          <w:p w:rsidR="00213DB2" w:rsidRPr="00CD75A8" w:rsidRDefault="00213DB2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213DB2" w:rsidRPr="00CD75A8" w:rsidRDefault="00213DB2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2347" w:type="dxa"/>
            <w:noWrap/>
          </w:tcPr>
          <w:p w:rsidR="00213DB2" w:rsidRPr="007477BC" w:rsidRDefault="00213DB2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45C55" w:rsidRPr="00CD75A8" w:rsidTr="00510515">
        <w:trPr>
          <w:trHeight w:val="375"/>
        </w:trPr>
        <w:tc>
          <w:tcPr>
            <w:tcW w:w="674" w:type="dxa"/>
            <w:noWrap/>
          </w:tcPr>
          <w:p w:rsidR="00A45C55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3" w:type="dxa"/>
          </w:tcPr>
          <w:p w:rsidR="00A45C55" w:rsidRDefault="00A45C55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дверей </w:t>
            </w:r>
          </w:p>
        </w:tc>
        <w:tc>
          <w:tcPr>
            <w:tcW w:w="1181" w:type="dxa"/>
          </w:tcPr>
          <w:p w:rsidR="00A45C55" w:rsidRPr="00CD75A8" w:rsidRDefault="00A45C55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</w:tcPr>
          <w:p w:rsidR="00A45C55" w:rsidRPr="00CD75A8" w:rsidRDefault="007B6827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47" w:type="dxa"/>
            <w:noWrap/>
          </w:tcPr>
          <w:p w:rsidR="00A45C55" w:rsidRPr="00CD75A8" w:rsidRDefault="00A45C55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DB2" w:rsidRPr="00CD75A8" w:rsidTr="00510515">
        <w:trPr>
          <w:trHeight w:val="315"/>
        </w:trPr>
        <w:tc>
          <w:tcPr>
            <w:tcW w:w="674" w:type="dxa"/>
            <w:noWrap/>
            <w:hideMark/>
          </w:tcPr>
          <w:p w:rsidR="00213DB2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3" w:type="dxa"/>
            <w:hideMark/>
          </w:tcPr>
          <w:p w:rsidR="00213DB2" w:rsidRPr="00CD75A8" w:rsidRDefault="00213DB2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светильников</w:t>
            </w:r>
          </w:p>
        </w:tc>
        <w:tc>
          <w:tcPr>
            <w:tcW w:w="1181" w:type="dxa"/>
            <w:hideMark/>
          </w:tcPr>
          <w:p w:rsidR="00213DB2" w:rsidRPr="00CD75A8" w:rsidRDefault="00213DB2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213DB2" w:rsidRPr="00CD75A8" w:rsidRDefault="00213DB2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47" w:type="dxa"/>
            <w:noWrap/>
            <w:hideMark/>
          </w:tcPr>
          <w:p w:rsidR="00213DB2" w:rsidRPr="00CD75A8" w:rsidRDefault="00213DB2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DB2" w:rsidRPr="00CD75A8" w:rsidTr="00510515">
        <w:trPr>
          <w:trHeight w:val="315"/>
        </w:trPr>
        <w:tc>
          <w:tcPr>
            <w:tcW w:w="674" w:type="dxa"/>
            <w:noWrap/>
            <w:hideMark/>
          </w:tcPr>
          <w:p w:rsidR="00213DB2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  <w:hideMark/>
          </w:tcPr>
          <w:p w:rsidR="00213DB2" w:rsidRPr="00CD75A8" w:rsidRDefault="00213DB2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выключателей</w:t>
            </w:r>
          </w:p>
        </w:tc>
        <w:tc>
          <w:tcPr>
            <w:tcW w:w="1181" w:type="dxa"/>
            <w:hideMark/>
          </w:tcPr>
          <w:p w:rsidR="00213DB2" w:rsidRPr="00CD75A8" w:rsidRDefault="00213DB2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213DB2" w:rsidRPr="00CD75A8" w:rsidRDefault="00213DB2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7" w:type="dxa"/>
            <w:noWrap/>
            <w:hideMark/>
          </w:tcPr>
          <w:p w:rsidR="00213DB2" w:rsidRPr="00CD75A8" w:rsidRDefault="00213DB2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4ED8" w:rsidRPr="00CD75A8" w:rsidTr="00510515">
        <w:trPr>
          <w:trHeight w:val="315"/>
        </w:trPr>
        <w:tc>
          <w:tcPr>
            <w:tcW w:w="674" w:type="dxa"/>
            <w:noWrap/>
          </w:tcPr>
          <w:p w:rsidR="00E34ED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3" w:type="dxa"/>
          </w:tcPr>
          <w:p w:rsidR="00E34ED8" w:rsidRDefault="00E34ED8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Кабель</w:t>
            </w:r>
            <w:r w:rsidR="00D54E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D54E3F" w:rsidRPr="00D54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Ship</w:t>
            </w:r>
            <w:proofErr w:type="spellEnd"/>
            <w:r w:rsidR="00D54E3F" w:rsidRPr="00D54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категория</w:t>
            </w:r>
          </w:p>
        </w:tc>
        <w:tc>
          <w:tcPr>
            <w:tcW w:w="1181" w:type="dxa"/>
          </w:tcPr>
          <w:p w:rsidR="00E34ED8" w:rsidRPr="00E34ED8" w:rsidRDefault="00E34ED8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п/м</w:t>
            </w:r>
          </w:p>
        </w:tc>
        <w:tc>
          <w:tcPr>
            <w:tcW w:w="876" w:type="dxa"/>
            <w:noWrap/>
          </w:tcPr>
          <w:p w:rsidR="00E34ED8" w:rsidRPr="00E34ED8" w:rsidRDefault="00E34ED8" w:rsidP="00E34E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5903,7</w:t>
            </w:r>
          </w:p>
        </w:tc>
        <w:tc>
          <w:tcPr>
            <w:tcW w:w="2347" w:type="dxa"/>
            <w:noWrap/>
          </w:tcPr>
          <w:p w:rsidR="00E34ED8" w:rsidRPr="00CD75A8" w:rsidRDefault="00E34ED8" w:rsidP="00712B2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ED8" w:rsidRPr="00CD75A8" w:rsidTr="00510515">
        <w:trPr>
          <w:trHeight w:val="375"/>
        </w:trPr>
        <w:tc>
          <w:tcPr>
            <w:tcW w:w="674" w:type="dxa"/>
            <w:noWrap/>
          </w:tcPr>
          <w:p w:rsidR="00E34ED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3" w:type="dxa"/>
          </w:tcPr>
          <w:p w:rsidR="00E34ED8" w:rsidRPr="00CD75A8" w:rsidRDefault="00E34ED8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proofErr w:type="spellStart"/>
            <w:r w:rsidRPr="00E34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етевые</w:t>
            </w:r>
            <w:proofErr w:type="spellEnd"/>
            <w:r w:rsidRPr="00E34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розетки</w:t>
            </w:r>
            <w:r w:rsidR="00D54E3F" w:rsidRPr="00D54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RJ45 для монтажа в </w:t>
            </w:r>
            <w:proofErr w:type="spellStart"/>
            <w:r w:rsidR="00D54E3F" w:rsidRPr="00D54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кабелигон</w:t>
            </w:r>
            <w:proofErr w:type="spellEnd"/>
            <w:r w:rsidR="00D54E3F" w:rsidRPr="00D54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54E3F" w:rsidRPr="00D54E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Legrand</w:t>
            </w:r>
            <w:proofErr w:type="spellEnd"/>
          </w:p>
        </w:tc>
        <w:tc>
          <w:tcPr>
            <w:tcW w:w="1181" w:type="dxa"/>
          </w:tcPr>
          <w:p w:rsidR="00E34ED8" w:rsidRPr="005D1B1D" w:rsidRDefault="005D1B1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</w:tcPr>
          <w:p w:rsidR="00E34ED8" w:rsidRPr="00D54E3F" w:rsidRDefault="005D1B1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236</w:t>
            </w:r>
          </w:p>
        </w:tc>
        <w:tc>
          <w:tcPr>
            <w:tcW w:w="2347" w:type="dxa"/>
            <w:noWrap/>
          </w:tcPr>
          <w:p w:rsidR="00E34ED8" w:rsidRDefault="00E34ED8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54E3F" w:rsidRPr="00CD75A8" w:rsidTr="00510515">
        <w:trPr>
          <w:trHeight w:val="375"/>
        </w:trPr>
        <w:tc>
          <w:tcPr>
            <w:tcW w:w="674" w:type="dxa"/>
            <w:noWrap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3" w:type="dxa"/>
          </w:tcPr>
          <w:p w:rsidR="00D54E3F" w:rsidRDefault="00D54E3F" w:rsidP="00D54E3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4E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Эл. Кабель</w:t>
            </w:r>
          </w:p>
        </w:tc>
        <w:tc>
          <w:tcPr>
            <w:tcW w:w="1181" w:type="dxa"/>
          </w:tcPr>
          <w:p w:rsidR="00D54E3F" w:rsidRP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851,9</w:t>
            </w:r>
          </w:p>
        </w:tc>
        <w:tc>
          <w:tcPr>
            <w:tcW w:w="2347" w:type="dxa"/>
            <w:noWrap/>
          </w:tcPr>
          <w:p w:rsidR="00D54E3F" w:rsidRDefault="00D54E3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54E3F" w:rsidRPr="00CD75A8" w:rsidTr="00510515">
        <w:trPr>
          <w:trHeight w:val="375"/>
        </w:trPr>
        <w:tc>
          <w:tcPr>
            <w:tcW w:w="674" w:type="dxa"/>
            <w:noWrap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3" w:type="dxa"/>
          </w:tcPr>
          <w:p w:rsidR="00D54E3F" w:rsidRPr="00D54E3F" w:rsidRDefault="00D54E3F" w:rsidP="00D54E3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4E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Эл. розеткидля монтажа в кабелигон Legrand</w:t>
            </w:r>
          </w:p>
        </w:tc>
        <w:tc>
          <w:tcPr>
            <w:tcW w:w="1181" w:type="dxa"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236</w:t>
            </w:r>
          </w:p>
        </w:tc>
        <w:tc>
          <w:tcPr>
            <w:tcW w:w="2347" w:type="dxa"/>
            <w:noWrap/>
          </w:tcPr>
          <w:p w:rsidR="00D54E3F" w:rsidRDefault="00D54E3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54E3F" w:rsidRPr="00CD75A8" w:rsidTr="00510515">
        <w:trPr>
          <w:trHeight w:val="375"/>
        </w:trPr>
        <w:tc>
          <w:tcPr>
            <w:tcW w:w="674" w:type="dxa"/>
            <w:noWrap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3" w:type="dxa"/>
          </w:tcPr>
          <w:p w:rsidR="00D54E3F" w:rsidRPr="00D54E3F" w:rsidRDefault="00D54E3F" w:rsidP="00D54E3F">
            <w:pPr>
              <w:tabs>
                <w:tab w:val="left" w:pos="1758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 w:rsidRPr="00D54E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абель канал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  <w:r w:rsidRPr="00D54E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кабелигон Legrand</w:t>
            </w:r>
          </w:p>
        </w:tc>
        <w:tc>
          <w:tcPr>
            <w:tcW w:w="1181" w:type="dxa"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п/м</w:t>
            </w:r>
          </w:p>
        </w:tc>
        <w:tc>
          <w:tcPr>
            <w:tcW w:w="876" w:type="dxa"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251,1</w:t>
            </w:r>
          </w:p>
        </w:tc>
        <w:tc>
          <w:tcPr>
            <w:tcW w:w="2347" w:type="dxa"/>
            <w:noWrap/>
          </w:tcPr>
          <w:p w:rsidR="00D54E3F" w:rsidRDefault="00D54E3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75"/>
        </w:trPr>
        <w:tc>
          <w:tcPr>
            <w:tcW w:w="674" w:type="dxa"/>
            <w:noWrap/>
            <w:hideMark/>
          </w:tcPr>
          <w:p w:rsidR="0095319F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3" w:type="dxa"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потолков </w:t>
            </w:r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(тип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spellEnd"/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2347" w:type="dxa"/>
            <w:noWrap/>
            <w:hideMark/>
          </w:tcPr>
          <w:p w:rsidR="0095319F" w:rsidRPr="007477BC" w:rsidRDefault="003D3B85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7477BC" w:rsidRPr="00747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овый</w:t>
            </w:r>
          </w:p>
          <w:p w:rsidR="00541CF1" w:rsidRPr="007477BC" w:rsidRDefault="00541CF1" w:rsidP="00D24FC0">
            <w:pPr>
              <w:ind w:firstLine="135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75"/>
        </w:trPr>
        <w:tc>
          <w:tcPr>
            <w:tcW w:w="674" w:type="dxa"/>
            <w:noWrap/>
            <w:hideMark/>
          </w:tcPr>
          <w:p w:rsidR="0095319F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3" w:type="dxa"/>
          </w:tcPr>
          <w:p w:rsidR="0095319F" w:rsidRPr="00803103" w:rsidRDefault="0095319F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светильников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(размер 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  <w:r w:rsidR="003D3B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1181" w:type="dxa"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347" w:type="dxa"/>
            <w:noWrap/>
            <w:hideMark/>
          </w:tcPr>
          <w:p w:rsidR="00541CF1" w:rsidRPr="00541CF1" w:rsidRDefault="003D3B85" w:rsidP="00541CF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47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овый </w:t>
            </w:r>
          </w:p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15"/>
        </w:trPr>
        <w:tc>
          <w:tcPr>
            <w:tcW w:w="674" w:type="dxa"/>
            <w:noWrap/>
            <w:hideMark/>
          </w:tcPr>
          <w:p w:rsidR="0095319F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3" w:type="dxa"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выключателей</w:t>
            </w:r>
          </w:p>
        </w:tc>
        <w:tc>
          <w:tcPr>
            <w:tcW w:w="1181" w:type="dxa"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3D3B85" w:rsidP="003D3B8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B8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</w:t>
            </w:r>
          </w:p>
        </w:tc>
      </w:tr>
      <w:tr w:rsidR="00680FAB" w:rsidRPr="00CD75A8" w:rsidTr="00510515">
        <w:trPr>
          <w:trHeight w:val="315"/>
        </w:trPr>
        <w:tc>
          <w:tcPr>
            <w:tcW w:w="674" w:type="dxa"/>
            <w:noWrap/>
            <w:hideMark/>
          </w:tcPr>
          <w:p w:rsidR="0095319F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03" w:type="dxa"/>
          </w:tcPr>
          <w:p w:rsidR="0095319F" w:rsidRPr="0095319F" w:rsidRDefault="007477BC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алюминиевых перегородок</w:t>
            </w:r>
            <w:r w:rsidR="00953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одинарного остекления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</w:t>
            </w:r>
            <w:r w:rsidR="00953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текло</w:t>
            </w:r>
            <w:r w:rsidR="0095319F" w:rsidRPr="00953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31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="0095319F" w:rsidRPr="00953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мм)</w:t>
            </w:r>
            <w:r w:rsidR="00953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81" w:type="dxa"/>
          </w:tcPr>
          <w:p w:rsidR="0095319F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95319F" w:rsidRPr="00CD75A8" w:rsidRDefault="00A45C55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347" w:type="dxa"/>
            <w:noWrap/>
            <w:hideMark/>
          </w:tcPr>
          <w:p w:rsidR="0095319F" w:rsidRPr="006B4325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</w:t>
            </w:r>
            <w:r w:rsidR="007477BC" w:rsidRPr="00747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вет согласовать</w:t>
            </w:r>
            <w:r w:rsidR="00747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заказчик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47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7477BC" w:rsidRPr="00747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319F" w:rsidRPr="00CD75A8" w:rsidTr="00510515">
        <w:trPr>
          <w:trHeight w:val="315"/>
        </w:trPr>
        <w:tc>
          <w:tcPr>
            <w:tcW w:w="674" w:type="dxa"/>
            <w:noWrap/>
          </w:tcPr>
          <w:p w:rsidR="0095319F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3" w:type="dxa"/>
          </w:tcPr>
          <w:p w:rsidR="0095319F" w:rsidRPr="0095319F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Алюминиевые одностворчитые двери со стеклом </w:t>
            </w:r>
          </w:p>
        </w:tc>
        <w:tc>
          <w:tcPr>
            <w:tcW w:w="1181" w:type="dxa"/>
          </w:tcPr>
          <w:p w:rsidR="0095319F" w:rsidRPr="0095319F" w:rsidRDefault="007477B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477B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95319F" w:rsidRPr="00CD75A8" w:rsidRDefault="007B6827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47" w:type="dxa"/>
            <w:noWrap/>
          </w:tcPr>
          <w:p w:rsidR="0095319F" w:rsidRPr="00CD75A8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03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е, </w:t>
            </w:r>
            <w:r w:rsidR="00A03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согласовать с заказчиком </w:t>
            </w:r>
          </w:p>
        </w:tc>
      </w:tr>
      <w:tr w:rsidR="00592958" w:rsidRPr="00CD75A8" w:rsidTr="00510515">
        <w:trPr>
          <w:trHeight w:val="315"/>
        </w:trPr>
        <w:tc>
          <w:tcPr>
            <w:tcW w:w="674" w:type="dxa"/>
            <w:noWrap/>
          </w:tcPr>
          <w:p w:rsidR="00592958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3" w:type="dxa"/>
          </w:tcPr>
          <w:p w:rsidR="00592958" w:rsidRPr="00592958" w:rsidRDefault="005421DC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  существующе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66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66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</w:tcPr>
          <w:p w:rsidR="00592958" w:rsidRPr="00803103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592958" w:rsidRPr="00CD75A8" w:rsidRDefault="005421D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347" w:type="dxa"/>
            <w:noWrap/>
          </w:tcPr>
          <w:p w:rsidR="00592958" w:rsidRPr="00CD75A8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огласовать с заказчик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592958" w:rsidRPr="00CD75A8" w:rsidTr="00510515">
        <w:trPr>
          <w:trHeight w:val="315"/>
        </w:trPr>
        <w:tc>
          <w:tcPr>
            <w:tcW w:w="674" w:type="dxa"/>
            <w:noWrap/>
          </w:tcPr>
          <w:p w:rsidR="00592958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03" w:type="dxa"/>
          </w:tcPr>
          <w:p w:rsidR="00592958" w:rsidRPr="00592958" w:rsidRDefault="00592958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r w:rsidR="00966631" w:rsidRPr="00966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существующе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966631" w:rsidRPr="00966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мебели </w:t>
            </w:r>
          </w:p>
        </w:tc>
        <w:tc>
          <w:tcPr>
            <w:tcW w:w="1181" w:type="dxa"/>
          </w:tcPr>
          <w:p w:rsidR="00592958" w:rsidRPr="00803103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592958" w:rsidRPr="00CD75A8" w:rsidRDefault="005421D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347" w:type="dxa"/>
            <w:noWrap/>
          </w:tcPr>
          <w:p w:rsidR="00592958" w:rsidRPr="00CD75A8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35DD" w:rsidRPr="00B8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огласовать с заказчик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35DD" w:rsidRPr="00B8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95319F" w:rsidRPr="00CD75A8" w:rsidTr="00510515">
        <w:trPr>
          <w:trHeight w:val="315"/>
        </w:trPr>
        <w:tc>
          <w:tcPr>
            <w:tcW w:w="674" w:type="dxa"/>
            <w:noWrap/>
          </w:tcPr>
          <w:p w:rsidR="0095319F" w:rsidRPr="00CD75A8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03" w:type="dxa"/>
          </w:tcPr>
          <w:p w:rsidR="0095319F" w:rsidRPr="00592958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Демонтаж/</w:t>
            </w:r>
            <w:r w:rsidR="009666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существующего  сетевого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кабел</w:t>
            </w:r>
            <w:r w:rsidR="009666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5929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проводок</w:t>
            </w:r>
          </w:p>
        </w:tc>
        <w:tc>
          <w:tcPr>
            <w:tcW w:w="1181" w:type="dxa"/>
          </w:tcPr>
          <w:p w:rsidR="0095319F" w:rsidRPr="00803103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п/м</w:t>
            </w:r>
          </w:p>
        </w:tc>
        <w:tc>
          <w:tcPr>
            <w:tcW w:w="876" w:type="dxa"/>
            <w:noWrap/>
          </w:tcPr>
          <w:p w:rsidR="0095319F" w:rsidRPr="00CD75A8" w:rsidRDefault="00B835D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347" w:type="dxa"/>
            <w:noWrap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E3F" w:rsidRPr="00CD75A8" w:rsidTr="00510515">
        <w:trPr>
          <w:trHeight w:val="315"/>
        </w:trPr>
        <w:tc>
          <w:tcPr>
            <w:tcW w:w="674" w:type="dxa"/>
            <w:noWrap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03" w:type="dxa"/>
          </w:tcPr>
          <w:p w:rsidR="00D54E3F" w:rsidRDefault="00D54E3F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перегородки на серверном ГКЛ</w:t>
            </w:r>
          </w:p>
        </w:tc>
        <w:tc>
          <w:tcPr>
            <w:tcW w:w="1181" w:type="dxa"/>
          </w:tcPr>
          <w:p w:rsidR="00D54E3F" w:rsidRDefault="00D54E3F" w:rsidP="00D54E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4E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м2</w:t>
            </w:r>
          </w:p>
        </w:tc>
        <w:tc>
          <w:tcPr>
            <w:tcW w:w="876" w:type="dxa"/>
            <w:noWrap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2347" w:type="dxa"/>
            <w:noWrap/>
          </w:tcPr>
          <w:p w:rsidR="00D54E3F" w:rsidRPr="00CD75A8" w:rsidRDefault="00D54E3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E3F" w:rsidRPr="00CD75A8" w:rsidTr="00510515">
        <w:trPr>
          <w:trHeight w:val="315"/>
        </w:trPr>
        <w:tc>
          <w:tcPr>
            <w:tcW w:w="674" w:type="dxa"/>
            <w:noWrap/>
          </w:tcPr>
          <w:p w:rsidR="00D54E3F" w:rsidRDefault="00D54E3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03" w:type="dxa"/>
          </w:tcPr>
          <w:p w:rsidR="00D54E3F" w:rsidRDefault="001C6AEE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Монтаж пластиковый двери на серверный </w:t>
            </w:r>
          </w:p>
        </w:tc>
        <w:tc>
          <w:tcPr>
            <w:tcW w:w="1181" w:type="dxa"/>
          </w:tcPr>
          <w:p w:rsidR="00D54E3F" w:rsidRDefault="00D54E3F" w:rsidP="00D54E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</w:t>
            </w:r>
            <w:r w:rsidR="001C6AE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D54E3F" w:rsidRDefault="001C6AEE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</w:tcPr>
          <w:p w:rsidR="00D54E3F" w:rsidRPr="00CD75A8" w:rsidRDefault="00D54E3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6AEE" w:rsidRPr="00CD75A8" w:rsidTr="00510515">
        <w:trPr>
          <w:trHeight w:val="315"/>
        </w:trPr>
        <w:tc>
          <w:tcPr>
            <w:tcW w:w="674" w:type="dxa"/>
            <w:noWrap/>
          </w:tcPr>
          <w:p w:rsidR="001C6AEE" w:rsidRDefault="001C6AEE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03" w:type="dxa"/>
          </w:tcPr>
          <w:p w:rsidR="001C6AEE" w:rsidRDefault="001C6AEE" w:rsidP="001C6A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Левкас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выравнивающи</w:t>
            </w:r>
            <w:proofErr w:type="spellEnd"/>
            <w:r w:rsidRPr="001C6A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покраска водоэмульсионной краской (на два раза)</w:t>
            </w:r>
          </w:p>
        </w:tc>
        <w:tc>
          <w:tcPr>
            <w:tcW w:w="1181" w:type="dxa"/>
          </w:tcPr>
          <w:p w:rsidR="001C6AEE" w:rsidRPr="001C6AEE" w:rsidRDefault="001C6AEE" w:rsidP="00D54E3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noWrap/>
          </w:tcPr>
          <w:p w:rsidR="001C6AEE" w:rsidRDefault="001C6AEE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2347" w:type="dxa"/>
            <w:noWrap/>
          </w:tcPr>
          <w:p w:rsidR="001C6AEE" w:rsidRPr="00CD75A8" w:rsidRDefault="001C6AEE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294239" w:rsidTr="00510515">
        <w:trPr>
          <w:trHeight w:val="390"/>
        </w:trPr>
        <w:tc>
          <w:tcPr>
            <w:tcW w:w="674" w:type="dxa"/>
            <w:tcBorders>
              <w:right w:val="nil"/>
            </w:tcBorders>
          </w:tcPr>
          <w:p w:rsidR="0095319F" w:rsidRPr="00294239" w:rsidRDefault="0095319F" w:rsidP="00424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tcBorders>
              <w:left w:val="nil"/>
              <w:right w:val="nil"/>
            </w:tcBorders>
          </w:tcPr>
          <w:p w:rsidR="0095319F" w:rsidRPr="00A94CF9" w:rsidRDefault="0095319F" w:rsidP="009A1823">
            <w:pPr>
              <w:tabs>
                <w:tab w:val="left" w:pos="345"/>
                <w:tab w:val="center" w:pos="30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A94CF9">
              <w:rPr>
                <w:rFonts w:ascii="Times New Roman" w:hAnsi="Times New Roman" w:cs="Times New Roman"/>
                <w:b/>
                <w:sz w:val="24"/>
                <w:szCs w:val="24"/>
              </w:rPr>
              <w:t>Санузел</w:t>
            </w:r>
            <w:r w:rsidR="009A1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A94CF9">
              <w:rPr>
                <w:rFonts w:ascii="Times New Roman" w:hAnsi="Times New Roman" w:cs="Times New Roman"/>
                <w:b/>
                <w:sz w:val="24"/>
                <w:szCs w:val="24"/>
              </w:rPr>
              <w:t>2-этаж</w:t>
            </w:r>
            <w:r w:rsidR="009A182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:rsidR="0095319F" w:rsidRPr="00294239" w:rsidRDefault="0095319F" w:rsidP="0042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:rsidR="0095319F" w:rsidRPr="00294239" w:rsidRDefault="0095319F" w:rsidP="0042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tcBorders>
              <w:left w:val="nil"/>
            </w:tcBorders>
          </w:tcPr>
          <w:p w:rsidR="0095319F" w:rsidRPr="00294239" w:rsidRDefault="0095319F" w:rsidP="00953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 настенного кафеля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напольного  кафеля 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дверей 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0,7*1,90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95319F" w:rsidRPr="00CD75A8" w:rsidRDefault="00441E6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унитаза 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раковины 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светильников 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 настенного кафеля 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A1823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согласовать с з</w:t>
            </w:r>
            <w:r w:rsidR="004E2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аказчиком </w:t>
            </w:r>
          </w:p>
        </w:tc>
      </w:tr>
      <w:tr w:rsidR="0095319F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95319F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3" w:type="dxa"/>
            <w:noWrap/>
            <w:hideMark/>
          </w:tcPr>
          <w:p w:rsidR="0095319F" w:rsidRPr="00CD75A8" w:rsidRDefault="0095319F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 напольного кафеля</w:t>
            </w:r>
          </w:p>
        </w:tc>
        <w:tc>
          <w:tcPr>
            <w:tcW w:w="1181" w:type="dxa"/>
            <w:noWrap/>
            <w:hideMark/>
          </w:tcPr>
          <w:p w:rsidR="0095319F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  <w:hideMark/>
          </w:tcPr>
          <w:p w:rsidR="0095319F" w:rsidRPr="00CD75A8" w:rsidRDefault="009531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47" w:type="dxa"/>
            <w:noWrap/>
            <w:hideMark/>
          </w:tcPr>
          <w:p w:rsidR="0095319F" w:rsidRPr="00CD75A8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35DD" w:rsidRPr="00B8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огласовать с заказчик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35DD" w:rsidRPr="00B8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0E7196" w:rsidRPr="00CD75A8" w:rsidTr="00510515">
        <w:trPr>
          <w:trHeight w:val="544"/>
        </w:trPr>
        <w:tc>
          <w:tcPr>
            <w:tcW w:w="674" w:type="dxa"/>
            <w:noWrap/>
          </w:tcPr>
          <w:p w:rsidR="000E7196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  <w:noWrap/>
          </w:tcPr>
          <w:p w:rsidR="000E7196" w:rsidRPr="000E7196" w:rsidRDefault="000E7196" w:rsidP="006C33E5">
            <w:pPr>
              <w:tabs>
                <w:tab w:val="left" w:pos="172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Светильник</w:t>
            </w:r>
            <w:r w:rsidR="006C33E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0,30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C33E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м-0,30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C33E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</w:p>
        </w:tc>
        <w:tc>
          <w:tcPr>
            <w:tcW w:w="1181" w:type="dxa"/>
            <w:noWrap/>
          </w:tcPr>
          <w:p w:rsidR="000E7196" w:rsidRPr="000E7196" w:rsidRDefault="000E7196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0E7196" w:rsidRPr="000E7196" w:rsidRDefault="000E7196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347" w:type="dxa"/>
            <w:noWrap/>
          </w:tcPr>
          <w:p w:rsidR="000E7196" w:rsidRPr="00CD75A8" w:rsidRDefault="000E7196" w:rsidP="0095319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80310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 унитаза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Santek</w:t>
            </w:r>
            <w:proofErr w:type="spellEnd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Бореаль</w:t>
            </w:r>
            <w:proofErr w:type="spellEnd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1WH302146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803103" w:rsidRPr="00CD75A8" w:rsidRDefault="006C33E5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3" w:type="dxa"/>
            <w:noWrap/>
            <w:hideMark/>
          </w:tcPr>
          <w:p w:rsidR="00803103" w:rsidRPr="00C96001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 раковины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 тумбой 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803103" w:rsidRPr="00CD75A8" w:rsidRDefault="006C33E5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0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3" w:type="dxa"/>
            <w:noWrap/>
          </w:tcPr>
          <w:p w:rsidR="00803103" w:rsidRPr="00CD75A8" w:rsidRDefault="009A182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Смеситель для раковины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Pr="004E2452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0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3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Зеркала</w:t>
            </w:r>
          </w:p>
        </w:tc>
        <w:tc>
          <w:tcPr>
            <w:tcW w:w="1181" w:type="dxa"/>
            <w:noWrap/>
          </w:tcPr>
          <w:p w:rsidR="00803103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803103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Pr="004E2452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0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3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Диспенсер туалетной бумаги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Рuff-7130S, хром, с замком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803103" w:rsidRPr="00BE45F1" w:rsidRDefault="00B67A9F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347" w:type="dxa"/>
            <w:noWrap/>
          </w:tcPr>
          <w:p w:rsidR="00803103" w:rsidRPr="004E2452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0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3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Сушилка для рук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ALMACOM HD-688G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Pr="004E2452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0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3" w:type="dxa"/>
            <w:noWrap/>
          </w:tcPr>
          <w:p w:rsidR="00803103" w:rsidRPr="00FD23AB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Урна с механизмом поднятия крышки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Solinne</w:t>
            </w:r>
            <w:proofErr w:type="spellEnd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11303, нержав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еющая)</w:t>
            </w:r>
          </w:p>
        </w:tc>
        <w:tc>
          <w:tcPr>
            <w:tcW w:w="1181" w:type="dxa"/>
            <w:noWrap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803103" w:rsidRPr="00BE45F1" w:rsidRDefault="00441E6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2347" w:type="dxa"/>
            <w:noWrap/>
          </w:tcPr>
          <w:p w:rsidR="00803103" w:rsidRPr="002011FB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EF4B07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Ливкас выравниваюшим сло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ем </w:t>
            </w:r>
            <w:r w:rsidR="00803103"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потолка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 покраска</w:t>
            </w:r>
            <w:r w:rsidR="00803103"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водоэмульсионной краской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03103"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два раза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96001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03" w:type="dxa"/>
            <w:noWrap/>
            <w:hideMark/>
          </w:tcPr>
          <w:p w:rsidR="00803103" w:rsidRPr="009A1823" w:rsidRDefault="0080310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 дверей  </w:t>
            </w:r>
            <w:r w:rsidR="009A1823" w:rsidRP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размером 0,7*1,90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м, </w:t>
            </w:r>
            <w:r w:rsidR="009A1823" w:rsidRP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дверь </w:t>
            </w:r>
            <w:proofErr w:type="spellStart"/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A1823" w:rsidRP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vesta</w:t>
            </w:r>
            <w:proofErr w:type="spellEnd"/>
            <w:r w:rsidR="009A1823" w:rsidRP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эмаль светло - сер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9A1823" w:rsidRP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глухая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803103" w:rsidRPr="00CD75A8" w:rsidRDefault="00441E6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noWrap/>
          </w:tcPr>
          <w:p w:rsidR="00803103" w:rsidRPr="00C96001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вет согласавать с заказчик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 </w:t>
            </w: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Краны шаровые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Ø15мм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3" w:type="dxa"/>
            <w:noWrap/>
          </w:tcPr>
          <w:p w:rsidR="00803103" w:rsidRPr="00C96001" w:rsidRDefault="00803103" w:rsidP="0080310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Вентилятор вытяжной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96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Electrolux</w:t>
            </w:r>
            <w:proofErr w:type="spellEnd"/>
            <w:r w:rsidRPr="00C96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EAFM-120T </w:t>
            </w:r>
            <w:proofErr w:type="spellStart"/>
            <w:r w:rsidRPr="00C96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Magi</w:t>
            </w:r>
            <w:proofErr w:type="spellEnd"/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</w:tcPr>
          <w:p w:rsidR="00803103" w:rsidRPr="00C9600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803103" w:rsidRPr="00C9600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noWrap/>
            <w:hideMark/>
          </w:tcPr>
          <w:p w:rsidR="00803103" w:rsidRPr="00CD75A8" w:rsidRDefault="009A1823" w:rsidP="0080310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системы  отопления 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алюминиевые радиаторы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80310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 трубы системы  отопления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A1823"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 25-32мм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системы  отопления  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алюминие</w:t>
            </w:r>
            <w:r w:rsidR="009A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радиаторы)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2347" w:type="dxa"/>
            <w:noWrap/>
            <w:hideMark/>
          </w:tcPr>
          <w:p w:rsidR="00803103" w:rsidRPr="00A03322" w:rsidRDefault="009A1823" w:rsidP="009A182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803103" w:rsidRPr="00A03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803103" w:rsidRPr="00A03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803103" w:rsidP="00D926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   трубы системы  отопления </w:t>
            </w:r>
            <w:r w:rsidR="00D9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92612"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 25-32мм</w:t>
            </w:r>
            <w:r w:rsidR="00D9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0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3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Краны  шаровые </w:t>
            </w:r>
            <w:r w:rsidR="00D9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Ø 25-32мм</w:t>
            </w:r>
            <w:r w:rsidR="00D9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645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3" w:type="dxa"/>
            <w:hideMark/>
          </w:tcPr>
          <w:p w:rsidR="00803103" w:rsidRPr="00CD75A8" w:rsidRDefault="00803103" w:rsidP="00AF2DB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Комплектующие к</w:t>
            </w:r>
            <w:r w:rsidR="00AF2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радиаторам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(отводы d-32мм  (2шт), краны Маевского (1шт) </w:t>
            </w:r>
          </w:p>
        </w:tc>
        <w:tc>
          <w:tcPr>
            <w:tcW w:w="1181" w:type="dxa"/>
            <w:hideMark/>
          </w:tcPr>
          <w:p w:rsidR="00803103" w:rsidRPr="00CD75A8" w:rsidRDefault="008A46BA" w:rsidP="008A46B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803103"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омплект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Переходник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3" w:type="dxa"/>
            <w:hideMark/>
          </w:tcPr>
          <w:p w:rsidR="00803103" w:rsidRPr="00CD75A8" w:rsidRDefault="00803103" w:rsidP="00202CE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Кронштейн для</w:t>
            </w:r>
            <w:r w:rsidR="0020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алюминиевых  радиаторов</w:t>
            </w:r>
          </w:p>
        </w:tc>
        <w:tc>
          <w:tcPr>
            <w:tcW w:w="1181" w:type="dxa"/>
            <w:hideMark/>
          </w:tcPr>
          <w:p w:rsidR="00803103" w:rsidRPr="00CD75A8" w:rsidRDefault="008A46BA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Клипсы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347" w:type="dxa"/>
            <w:noWrap/>
          </w:tcPr>
          <w:p w:rsidR="00803103" w:rsidRPr="0059295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43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</w:t>
            </w:r>
            <w:r w:rsidRPr="00CD7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1-этаж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  <w:hideMark/>
          </w:tcPr>
          <w:p w:rsidR="00803103" w:rsidRPr="00A45C55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Демонтаж настенного кафеля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3" w:type="dxa"/>
            <w:hideMark/>
          </w:tcPr>
          <w:p w:rsidR="00803103" w:rsidRPr="00A45C55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Демонтаж  напольного кафеля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3" w:type="dxa"/>
            <w:hideMark/>
          </w:tcPr>
          <w:p w:rsidR="00803103" w:rsidRPr="00CD75A8" w:rsidRDefault="00803103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дверей 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0,7*1,90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7B6827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унитаза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 раковины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светильников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30"/>
        </w:trPr>
        <w:tc>
          <w:tcPr>
            <w:tcW w:w="674" w:type="dxa"/>
            <w:noWrap/>
          </w:tcPr>
          <w:p w:rsidR="00680FAB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3" w:type="dxa"/>
          </w:tcPr>
          <w:p w:rsidR="00680FAB" w:rsidRPr="00680FAB" w:rsidRDefault="00680FAB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Выравниваюшая стяшка под кафель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680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680FAB" w:rsidRPr="00CD75A8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</w:tcPr>
          <w:p w:rsidR="00680FAB" w:rsidRPr="00817740" w:rsidRDefault="00D85158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347" w:type="dxa"/>
            <w:noWrap/>
          </w:tcPr>
          <w:p w:rsidR="00680FAB" w:rsidRPr="00CD75A8" w:rsidRDefault="00680FAB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703" w:type="dxa"/>
            <w:hideMark/>
          </w:tcPr>
          <w:p w:rsidR="00803103" w:rsidRPr="00A45C55" w:rsidRDefault="00803103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Монт</w:t>
            </w:r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аж  перегородки  из гипсокартонного материала</w:t>
            </w:r>
            <w:r w:rsidRPr="00A45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добавление комнаты, и разделения санузла на женский и мужской</w:t>
            </w:r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2347" w:type="dxa"/>
            <w:noWrap/>
            <w:hideMark/>
          </w:tcPr>
          <w:p w:rsidR="00803103" w:rsidRDefault="0031186D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огласовать с заказчиком</w:t>
            </w:r>
          </w:p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</w:tcPr>
          <w:p w:rsidR="00803103" w:rsidRPr="00A45C55" w:rsidRDefault="007B6827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68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Монтаж  дверей  </w:t>
            </w:r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7B68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0,7*1,90</w:t>
            </w:r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B68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 </w:t>
            </w:r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дверь </w:t>
            </w:r>
            <w:proofErr w:type="spellStart"/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Аvesta</w:t>
            </w:r>
            <w:proofErr w:type="spellEnd"/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эмаль светло – серая,</w:t>
            </w:r>
            <w:r w:rsidR="0031186D" w:rsidRP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глухая</w:t>
            </w:r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</w:tcPr>
          <w:p w:rsidR="00803103" w:rsidRPr="00CD75A8" w:rsidRDefault="007B6827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7" w:type="dxa"/>
            <w:noWrap/>
          </w:tcPr>
          <w:p w:rsidR="00803103" w:rsidRPr="00680FAB" w:rsidRDefault="0031186D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</w:t>
            </w:r>
            <w:r w:rsidR="00680F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вет соглосовать с заказчиком</w:t>
            </w: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3" w:type="dxa"/>
            <w:hideMark/>
          </w:tcPr>
          <w:p w:rsidR="00803103" w:rsidRPr="00A45C55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Монтаж  настенного кафеля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31186D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огласовать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аказчиком</w:t>
            </w: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3" w:type="dxa"/>
            <w:hideMark/>
          </w:tcPr>
          <w:p w:rsidR="00803103" w:rsidRPr="00A45C55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Укладка  напольного  кафеля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Отделка стен сухими строительными смесями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9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Покраска стен водоэмульсионной краской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два раза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3" w:type="dxa"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 унитаза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Santek</w:t>
            </w:r>
            <w:proofErr w:type="spellEnd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Бореаль</w:t>
            </w:r>
            <w:proofErr w:type="spellEnd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1WH302146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3" w:type="dxa"/>
            <w:hideMark/>
          </w:tcPr>
          <w:p w:rsidR="00803103" w:rsidRPr="00C96001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 раковины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 тумбой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3" w:type="dxa"/>
          </w:tcPr>
          <w:p w:rsidR="00803103" w:rsidRPr="00CD75A8" w:rsidRDefault="0031186D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Смеситель для раковины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3" w:type="dxa"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Зеркала</w:t>
            </w:r>
          </w:p>
        </w:tc>
        <w:tc>
          <w:tcPr>
            <w:tcW w:w="1181" w:type="dxa"/>
          </w:tcPr>
          <w:p w:rsidR="00803103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</w:tcPr>
          <w:p w:rsidR="00803103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03" w:type="dxa"/>
          </w:tcPr>
          <w:p w:rsidR="00803103" w:rsidRDefault="00803103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Диспенсер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туалетной бумаги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Рuff-7130S, хром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ированные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замком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3" w:type="dxa"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Сушилка для рук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ALMACOM HD-688G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330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3" w:type="dxa"/>
          </w:tcPr>
          <w:p w:rsidR="00803103" w:rsidRPr="00FD23AB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Урна с механизмом поднятия крышки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Solinne</w:t>
            </w:r>
            <w:proofErr w:type="spellEnd"/>
            <w:r w:rsidRPr="00BE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11303, нержав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еющая)</w:t>
            </w:r>
          </w:p>
        </w:tc>
        <w:tc>
          <w:tcPr>
            <w:tcW w:w="1181" w:type="dxa"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</w:tcPr>
          <w:p w:rsidR="00803103" w:rsidRPr="00BE45F1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347" w:type="dxa"/>
            <w:noWrap/>
          </w:tcPr>
          <w:p w:rsidR="00803103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645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03" w:type="dxa"/>
            <w:hideMark/>
          </w:tcPr>
          <w:p w:rsidR="00803103" w:rsidRPr="0031186D" w:rsidRDefault="00803103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трубопроводов водопровода из пластиковых труб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=25мм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645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03" w:type="dxa"/>
            <w:hideMark/>
          </w:tcPr>
          <w:p w:rsidR="00803103" w:rsidRPr="00CD75A8" w:rsidRDefault="00803103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трубопроводов канализации из пластиковых труб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=100 мм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960"/>
        </w:trPr>
        <w:tc>
          <w:tcPr>
            <w:tcW w:w="674" w:type="dxa"/>
            <w:noWrap/>
            <w:hideMark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03" w:type="dxa"/>
            <w:hideMark/>
          </w:tcPr>
          <w:p w:rsidR="00803103" w:rsidRPr="00CD75A8" w:rsidRDefault="00803103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вентиляционных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коробов из оцинкованной стали (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0,7мм, диаметр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мм)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подвеской на шпильках с шайбами и гайками</w:t>
            </w:r>
          </w:p>
        </w:tc>
        <w:tc>
          <w:tcPr>
            <w:tcW w:w="1181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876" w:type="dxa"/>
            <w:hideMark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7" w:type="dxa"/>
            <w:noWrap/>
            <w:hideMark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103" w:rsidRPr="00CD75A8" w:rsidTr="00510515">
        <w:trPr>
          <w:trHeight w:val="645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03" w:type="dxa"/>
          </w:tcPr>
          <w:p w:rsidR="00803103" w:rsidRPr="00AD3C20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вытяжных вентиляторов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AD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Vortice</w:t>
            </w:r>
            <w:proofErr w:type="spellEnd"/>
            <w:r w:rsidRPr="00AD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Punto</w:t>
            </w:r>
            <w:proofErr w:type="spellEnd"/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ME100/4 </w:t>
            </w:r>
            <w:proofErr w:type="spellStart"/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ll</w:t>
            </w:r>
            <w:proofErr w:type="spellEnd"/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tp</w:t>
            </w:r>
            <w:proofErr w:type="spellEnd"/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3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pir</w:t>
            </w:r>
            <w:proofErr w:type="spellEnd"/>
            <w:r w:rsidR="003118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E89" w:rsidRPr="00CD75A8" w:rsidTr="00510515">
        <w:trPr>
          <w:trHeight w:val="285"/>
        </w:trPr>
        <w:tc>
          <w:tcPr>
            <w:tcW w:w="674" w:type="dxa"/>
            <w:noWrap/>
          </w:tcPr>
          <w:p w:rsidR="00CD4E89" w:rsidRPr="00CD75A8" w:rsidRDefault="005421D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03" w:type="dxa"/>
          </w:tcPr>
          <w:p w:rsidR="00CD4E89" w:rsidRDefault="00CD4E89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Вывоз мусора</w:t>
            </w:r>
          </w:p>
        </w:tc>
        <w:tc>
          <w:tcPr>
            <w:tcW w:w="1181" w:type="dxa"/>
          </w:tcPr>
          <w:p w:rsidR="00CD4E89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</w:p>
        </w:tc>
        <w:tc>
          <w:tcPr>
            <w:tcW w:w="876" w:type="dxa"/>
          </w:tcPr>
          <w:p w:rsidR="00CD4E89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347" w:type="dxa"/>
            <w:noWrap/>
          </w:tcPr>
          <w:p w:rsidR="00CD4E89" w:rsidRPr="00CD75A8" w:rsidRDefault="00CD4E89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15"/>
        </w:trPr>
        <w:tc>
          <w:tcPr>
            <w:tcW w:w="674" w:type="dxa"/>
            <w:tcBorders>
              <w:right w:val="nil"/>
            </w:tcBorders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left w:val="nil"/>
              <w:right w:val="nil"/>
            </w:tcBorders>
          </w:tcPr>
          <w:p w:rsidR="00803103" w:rsidRPr="000B7FD6" w:rsidRDefault="00803103" w:rsidP="0031186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B7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Охран</w:t>
            </w:r>
            <w:r w:rsidR="003118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но</w:t>
            </w:r>
            <w:r w:rsidRPr="000B7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-пожарная сигн</w:t>
            </w:r>
            <w:r w:rsidR="003118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ализация </w:t>
            </w:r>
            <w:r w:rsidRPr="000B7F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оборудования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left w:val="nil"/>
            </w:tcBorders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15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</w:tcPr>
          <w:p w:rsidR="00803103" w:rsidRPr="004E7F8A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Пульт управление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(Гранит-5)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81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15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3" w:type="dxa"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Дымовые датчики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 212-141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15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3" w:type="dxa"/>
          </w:tcPr>
          <w:p w:rsidR="00803103" w:rsidRPr="00CD75A8" w:rsidRDefault="0031186D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вещатель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пожарный ручной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(ИПР-5110)</w:t>
            </w:r>
          </w:p>
        </w:tc>
        <w:tc>
          <w:tcPr>
            <w:tcW w:w="1181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15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3" w:type="dxa"/>
          </w:tcPr>
          <w:p w:rsidR="00803103" w:rsidRPr="00CD75A8" w:rsidRDefault="0031186D" w:rsidP="0031186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вещатель звуковая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ирена)</w:t>
            </w:r>
          </w:p>
        </w:tc>
        <w:tc>
          <w:tcPr>
            <w:tcW w:w="1181" w:type="dxa"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FAB" w:rsidRPr="00CD75A8" w:rsidTr="00510515">
        <w:trPr>
          <w:trHeight w:val="315"/>
        </w:trPr>
        <w:tc>
          <w:tcPr>
            <w:tcW w:w="674" w:type="dxa"/>
            <w:noWrap/>
          </w:tcPr>
          <w:p w:rsidR="00803103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3" w:type="dxa"/>
            <w:tcBorders>
              <w:bottom w:val="single" w:sz="4" w:space="0" w:color="auto"/>
            </w:tcBorders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3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311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п/м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noWrap/>
          </w:tcPr>
          <w:p w:rsidR="00803103" w:rsidRPr="00CD75A8" w:rsidRDefault="00803103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47" w:type="dxa"/>
            <w:noWrap/>
          </w:tcPr>
          <w:p w:rsidR="00803103" w:rsidRPr="00CD75A8" w:rsidRDefault="00803103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14B" w:rsidRPr="00CD75A8" w:rsidTr="00510515">
        <w:trPr>
          <w:trHeight w:val="315"/>
        </w:trPr>
        <w:tc>
          <w:tcPr>
            <w:tcW w:w="674" w:type="dxa"/>
            <w:tcBorders>
              <w:right w:val="nil"/>
            </w:tcBorders>
            <w:noWrap/>
          </w:tcPr>
          <w:p w:rsidR="00EC014B" w:rsidRPr="00CD75A8" w:rsidRDefault="00EC014B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tcBorders>
              <w:left w:val="nil"/>
              <w:right w:val="nil"/>
            </w:tcBorders>
          </w:tcPr>
          <w:p w:rsidR="00EC014B" w:rsidRPr="00CD4E89" w:rsidRDefault="00CD4E89" w:rsidP="00CD4E8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Главный вход</w:t>
            </w:r>
          </w:p>
        </w:tc>
        <w:tc>
          <w:tcPr>
            <w:tcW w:w="1181" w:type="dxa"/>
            <w:tcBorders>
              <w:left w:val="nil"/>
              <w:right w:val="nil"/>
            </w:tcBorders>
          </w:tcPr>
          <w:p w:rsidR="00EC014B" w:rsidRDefault="00EC014B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noWrap/>
          </w:tcPr>
          <w:p w:rsidR="00EC014B" w:rsidRDefault="00EC014B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left w:val="nil"/>
            </w:tcBorders>
            <w:noWrap/>
          </w:tcPr>
          <w:p w:rsidR="00EC014B" w:rsidRPr="00CD75A8" w:rsidRDefault="00EC014B" w:rsidP="0080310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E89" w:rsidRPr="00CD75A8" w:rsidTr="00510515">
        <w:trPr>
          <w:trHeight w:val="315"/>
        </w:trPr>
        <w:tc>
          <w:tcPr>
            <w:tcW w:w="674" w:type="dxa"/>
            <w:noWrap/>
          </w:tcPr>
          <w:p w:rsidR="00CD4E89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</w:tcPr>
          <w:p w:rsidR="00CD4E89" w:rsidRPr="005B7544" w:rsidRDefault="00CD4E89" w:rsidP="00104D3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Ресепшен</w:t>
            </w:r>
            <w:proofErr w:type="spellEnd"/>
            <w:r w:rsidR="00104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охраны</w:t>
            </w:r>
            <w:r w:rsidR="0054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4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4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3м-0,50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54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-1,30м</w:t>
            </w:r>
            <w:r w:rsidR="00104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CD4E89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CD4E89" w:rsidRPr="00CD75A8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7" w:type="dxa"/>
            <w:noWrap/>
          </w:tcPr>
          <w:p w:rsidR="00CD4E89" w:rsidRPr="00CD75A8" w:rsidRDefault="00406B95" w:rsidP="00406B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D4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огласовать с заказчик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D4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546949" w:rsidRPr="00CD75A8" w:rsidTr="00510515">
        <w:trPr>
          <w:trHeight w:val="315"/>
        </w:trPr>
        <w:tc>
          <w:tcPr>
            <w:tcW w:w="674" w:type="dxa"/>
            <w:noWrap/>
          </w:tcPr>
          <w:p w:rsidR="00546949" w:rsidRDefault="0054694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3" w:type="dxa"/>
          </w:tcPr>
          <w:p w:rsidR="00546949" w:rsidRPr="00546949" w:rsidRDefault="00546949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периллы на лестничном марше</w:t>
            </w:r>
          </w:p>
        </w:tc>
        <w:tc>
          <w:tcPr>
            <w:tcW w:w="1181" w:type="dxa"/>
          </w:tcPr>
          <w:p w:rsidR="00546949" w:rsidRDefault="0054694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876" w:type="dxa"/>
            <w:noWrap/>
          </w:tcPr>
          <w:p w:rsidR="00546949" w:rsidRDefault="0054694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11,05</w:t>
            </w:r>
          </w:p>
        </w:tc>
        <w:tc>
          <w:tcPr>
            <w:tcW w:w="2347" w:type="dxa"/>
            <w:noWrap/>
          </w:tcPr>
          <w:p w:rsidR="00546949" w:rsidRDefault="00546949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CC" w:rsidRPr="00CD75A8" w:rsidTr="00510515">
        <w:trPr>
          <w:trHeight w:val="315"/>
        </w:trPr>
        <w:tc>
          <w:tcPr>
            <w:tcW w:w="674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3" w:type="dxa"/>
          </w:tcPr>
          <w:p w:rsidR="00D82ACC" w:rsidRDefault="00D82ACC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кафеля на лестничном марше </w:t>
            </w:r>
          </w:p>
        </w:tc>
        <w:tc>
          <w:tcPr>
            <w:tcW w:w="1181" w:type="dxa"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15,14</w:t>
            </w:r>
          </w:p>
        </w:tc>
        <w:tc>
          <w:tcPr>
            <w:tcW w:w="2347" w:type="dxa"/>
            <w:noWrap/>
          </w:tcPr>
          <w:p w:rsidR="00D82ACC" w:rsidRDefault="00D82ACC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CC" w:rsidRPr="00CD75A8" w:rsidTr="00510515">
        <w:trPr>
          <w:trHeight w:val="315"/>
        </w:trPr>
        <w:tc>
          <w:tcPr>
            <w:tcW w:w="674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3" w:type="dxa"/>
          </w:tcPr>
          <w:p w:rsidR="00D82ACC" w:rsidRDefault="00D82ACC" w:rsidP="00406B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кафеля 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(размер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1" w:type="dxa"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D75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32,74</w:t>
            </w:r>
          </w:p>
        </w:tc>
        <w:tc>
          <w:tcPr>
            <w:tcW w:w="2347" w:type="dxa"/>
            <w:noWrap/>
          </w:tcPr>
          <w:p w:rsidR="00D82ACC" w:rsidRDefault="00D82ACC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2ACC" w:rsidRPr="00CD75A8" w:rsidTr="00510515">
        <w:trPr>
          <w:trHeight w:val="315"/>
        </w:trPr>
        <w:tc>
          <w:tcPr>
            <w:tcW w:w="674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3" w:type="dxa"/>
          </w:tcPr>
          <w:p w:rsidR="00D82ACC" w:rsidRDefault="00D82ACC" w:rsidP="00406B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кафеля на лестничн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81" w:type="dxa"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11,05</w:t>
            </w:r>
          </w:p>
        </w:tc>
        <w:tc>
          <w:tcPr>
            <w:tcW w:w="2347" w:type="dxa"/>
            <w:noWrap/>
          </w:tcPr>
          <w:p w:rsidR="00D82ACC" w:rsidRDefault="00406B95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 согласовать с заказчиком</w:t>
            </w:r>
          </w:p>
        </w:tc>
      </w:tr>
      <w:tr w:rsidR="00D82ACC" w:rsidRPr="00CD75A8" w:rsidTr="00510515">
        <w:trPr>
          <w:trHeight w:val="315"/>
        </w:trPr>
        <w:tc>
          <w:tcPr>
            <w:tcW w:w="674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3" w:type="dxa"/>
          </w:tcPr>
          <w:p w:rsidR="00D82ACC" w:rsidRDefault="00D82ACC" w:rsidP="00406B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кафеля 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(размер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81" w:type="dxa"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D82ACC" w:rsidRDefault="00D82AC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32,74</w:t>
            </w:r>
          </w:p>
        </w:tc>
        <w:tc>
          <w:tcPr>
            <w:tcW w:w="2347" w:type="dxa"/>
            <w:noWrap/>
          </w:tcPr>
          <w:p w:rsidR="00D82ACC" w:rsidRDefault="00406B95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="00D82ACC"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 согласовать с заказчиком</w:t>
            </w:r>
          </w:p>
        </w:tc>
      </w:tr>
      <w:tr w:rsidR="00CD4E89" w:rsidRPr="00CD75A8" w:rsidTr="00510515">
        <w:trPr>
          <w:trHeight w:val="315"/>
        </w:trPr>
        <w:tc>
          <w:tcPr>
            <w:tcW w:w="674" w:type="dxa"/>
            <w:noWrap/>
          </w:tcPr>
          <w:p w:rsidR="00CD4E89" w:rsidRDefault="007627F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703" w:type="dxa"/>
          </w:tcPr>
          <w:p w:rsidR="00CD4E89" w:rsidRDefault="00406B95" w:rsidP="00406B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стенные свето</w:t>
            </w:r>
            <w:r w:rsidR="0054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диодные буквы «</w:t>
            </w:r>
            <w:proofErr w:type="spellStart"/>
            <w:r w:rsidR="005421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Sinooil</w:t>
            </w:r>
            <w:proofErr w:type="spellEnd"/>
            <w:r w:rsidR="0054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1" w:type="dxa"/>
          </w:tcPr>
          <w:p w:rsidR="00CD4E89" w:rsidRPr="005421DC" w:rsidRDefault="005421D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6" w:type="dxa"/>
            <w:noWrap/>
          </w:tcPr>
          <w:p w:rsidR="00CD4E89" w:rsidRDefault="005421DC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347" w:type="dxa"/>
            <w:noWrap/>
          </w:tcPr>
          <w:p w:rsidR="00CD4E89" w:rsidRPr="00CD75A8" w:rsidRDefault="00406B95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54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азмер букв согласовать с заказчиком</w:t>
            </w:r>
          </w:p>
        </w:tc>
      </w:tr>
      <w:tr w:rsidR="00CD4E89" w:rsidRPr="00CD75A8" w:rsidTr="00510515">
        <w:trPr>
          <w:trHeight w:val="315"/>
        </w:trPr>
        <w:tc>
          <w:tcPr>
            <w:tcW w:w="674" w:type="dxa"/>
            <w:noWrap/>
          </w:tcPr>
          <w:p w:rsidR="00CD4E89" w:rsidRPr="00CD75A8" w:rsidRDefault="007627F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3" w:type="dxa"/>
          </w:tcPr>
          <w:p w:rsidR="00CD4E89" w:rsidRPr="00680FAB" w:rsidRDefault="00CD4E89" w:rsidP="00406B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перегородочной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стены под лесницу ГКЛ  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(ливкас, покраска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на два раза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181" w:type="dxa"/>
          </w:tcPr>
          <w:p w:rsidR="00CD4E89" w:rsidRPr="00424C50" w:rsidRDefault="00424C50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kk-KZ" w:eastAsia="ru-RU"/>
              </w:rPr>
            </w:pP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2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76" w:type="dxa"/>
            <w:noWrap/>
          </w:tcPr>
          <w:p w:rsidR="00CD4E89" w:rsidRPr="00680FAB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3,8</w:t>
            </w:r>
          </w:p>
        </w:tc>
        <w:tc>
          <w:tcPr>
            <w:tcW w:w="2347" w:type="dxa"/>
            <w:noWrap/>
          </w:tcPr>
          <w:p w:rsidR="00CD4E89" w:rsidRPr="00CD75A8" w:rsidRDefault="00CD4E89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6949" w:rsidRPr="00CD75A8" w:rsidTr="00510515">
        <w:trPr>
          <w:trHeight w:val="315"/>
        </w:trPr>
        <w:tc>
          <w:tcPr>
            <w:tcW w:w="674" w:type="dxa"/>
            <w:noWrap/>
          </w:tcPr>
          <w:p w:rsidR="00546949" w:rsidRDefault="007627F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</w:tcPr>
          <w:p w:rsidR="00546949" w:rsidRDefault="00546949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периллы на лестничном марще</w:t>
            </w:r>
          </w:p>
        </w:tc>
        <w:tc>
          <w:tcPr>
            <w:tcW w:w="1181" w:type="dxa"/>
          </w:tcPr>
          <w:p w:rsidR="00546949" w:rsidRDefault="0054694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п/м</w:t>
            </w:r>
          </w:p>
        </w:tc>
        <w:tc>
          <w:tcPr>
            <w:tcW w:w="876" w:type="dxa"/>
            <w:noWrap/>
          </w:tcPr>
          <w:p w:rsidR="00546949" w:rsidRDefault="0054694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11,05</w:t>
            </w:r>
          </w:p>
        </w:tc>
        <w:tc>
          <w:tcPr>
            <w:tcW w:w="2347" w:type="dxa"/>
            <w:noWrap/>
          </w:tcPr>
          <w:p w:rsidR="00546949" w:rsidRPr="00CD75A8" w:rsidRDefault="00546949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E89" w:rsidRPr="00CD75A8" w:rsidTr="00510515">
        <w:trPr>
          <w:trHeight w:val="315"/>
        </w:trPr>
        <w:tc>
          <w:tcPr>
            <w:tcW w:w="674" w:type="dxa"/>
            <w:noWrap/>
          </w:tcPr>
          <w:p w:rsidR="00CD4E89" w:rsidRPr="00CD75A8" w:rsidRDefault="007627F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3" w:type="dxa"/>
          </w:tcPr>
          <w:p w:rsidR="00CD4E89" w:rsidRDefault="00CD4E89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Дверь пластиковая глухая под лесницу 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(размер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60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мм-1,40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мм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1181" w:type="dxa"/>
          </w:tcPr>
          <w:p w:rsidR="00CD4E89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CD4E89" w:rsidRDefault="00CD4E8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347" w:type="dxa"/>
            <w:noWrap/>
          </w:tcPr>
          <w:p w:rsidR="00CD4E89" w:rsidRPr="00CD75A8" w:rsidRDefault="00CD4E89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6949" w:rsidRPr="00CD75A8" w:rsidTr="00510515">
        <w:trPr>
          <w:trHeight w:val="315"/>
        </w:trPr>
        <w:tc>
          <w:tcPr>
            <w:tcW w:w="674" w:type="dxa"/>
            <w:noWrap/>
          </w:tcPr>
          <w:p w:rsidR="00546949" w:rsidRDefault="007627FD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3" w:type="dxa"/>
          </w:tcPr>
          <w:p w:rsidR="00546949" w:rsidRDefault="00546949" w:rsidP="00406B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Демонтаж</w:t>
            </w:r>
            <w:r w:rsidR="00406B9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монтаж пожарного крана ПК-9</w:t>
            </w:r>
          </w:p>
        </w:tc>
        <w:tc>
          <w:tcPr>
            <w:tcW w:w="1181" w:type="dxa"/>
          </w:tcPr>
          <w:p w:rsidR="00546949" w:rsidRDefault="0054694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шт</w:t>
            </w:r>
          </w:p>
        </w:tc>
        <w:tc>
          <w:tcPr>
            <w:tcW w:w="876" w:type="dxa"/>
            <w:noWrap/>
          </w:tcPr>
          <w:p w:rsidR="00546949" w:rsidRDefault="00546949" w:rsidP="00424C5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347" w:type="dxa"/>
            <w:noWrap/>
          </w:tcPr>
          <w:p w:rsidR="00546949" w:rsidRPr="00CD75A8" w:rsidRDefault="00406B95" w:rsidP="00CD4E8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4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огласовать с заказчиком</w:t>
            </w:r>
          </w:p>
        </w:tc>
      </w:tr>
    </w:tbl>
    <w:p w:rsidR="00A03322" w:rsidRDefault="00331AF8" w:rsidP="00F4753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6EF1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056EF1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</w:t>
      </w:r>
      <w:bookmarkStart w:id="0" w:name="_GoBack"/>
      <w:bookmarkEnd w:id="0"/>
    </w:p>
    <w:sectPr w:rsidR="00A03322" w:rsidSect="00424C50">
      <w:pgSz w:w="11906" w:h="16838"/>
      <w:pgMar w:top="568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802F1"/>
    <w:multiLevelType w:val="hybridMultilevel"/>
    <w:tmpl w:val="21D8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7784"/>
    <w:rsid w:val="0003526E"/>
    <w:rsid w:val="000406DD"/>
    <w:rsid w:val="00045579"/>
    <w:rsid w:val="00045BBB"/>
    <w:rsid w:val="00051699"/>
    <w:rsid w:val="000523D4"/>
    <w:rsid w:val="00052549"/>
    <w:rsid w:val="0005451E"/>
    <w:rsid w:val="00056EF1"/>
    <w:rsid w:val="000713EF"/>
    <w:rsid w:val="000764BB"/>
    <w:rsid w:val="000A4658"/>
    <w:rsid w:val="000B0AF5"/>
    <w:rsid w:val="000B7FD6"/>
    <w:rsid w:val="000C3B16"/>
    <w:rsid w:val="000E7196"/>
    <w:rsid w:val="000F3E36"/>
    <w:rsid w:val="000F668D"/>
    <w:rsid w:val="001040FE"/>
    <w:rsid w:val="0010450E"/>
    <w:rsid w:val="00104D33"/>
    <w:rsid w:val="00105F5B"/>
    <w:rsid w:val="00117F70"/>
    <w:rsid w:val="00133346"/>
    <w:rsid w:val="00136586"/>
    <w:rsid w:val="00140565"/>
    <w:rsid w:val="00154565"/>
    <w:rsid w:val="00171157"/>
    <w:rsid w:val="001974A7"/>
    <w:rsid w:val="001B7C6F"/>
    <w:rsid w:val="001C43A1"/>
    <w:rsid w:val="001C6AEE"/>
    <w:rsid w:val="001E51A1"/>
    <w:rsid w:val="00200E23"/>
    <w:rsid w:val="002011FB"/>
    <w:rsid w:val="00202CEF"/>
    <w:rsid w:val="002078AC"/>
    <w:rsid w:val="00213DB2"/>
    <w:rsid w:val="00240A8D"/>
    <w:rsid w:val="00247D6B"/>
    <w:rsid w:val="002513D6"/>
    <w:rsid w:val="00285203"/>
    <w:rsid w:val="00291E79"/>
    <w:rsid w:val="002939D7"/>
    <w:rsid w:val="00294239"/>
    <w:rsid w:val="00294DA2"/>
    <w:rsid w:val="00296462"/>
    <w:rsid w:val="002A0126"/>
    <w:rsid w:val="002A1D09"/>
    <w:rsid w:val="002B5D0D"/>
    <w:rsid w:val="002C7F71"/>
    <w:rsid w:val="002F1694"/>
    <w:rsid w:val="002F1E80"/>
    <w:rsid w:val="002F2405"/>
    <w:rsid w:val="002F7473"/>
    <w:rsid w:val="00301ADA"/>
    <w:rsid w:val="00301FCB"/>
    <w:rsid w:val="00307AEE"/>
    <w:rsid w:val="0031186D"/>
    <w:rsid w:val="00326A4C"/>
    <w:rsid w:val="003303A3"/>
    <w:rsid w:val="00331AF8"/>
    <w:rsid w:val="00335505"/>
    <w:rsid w:val="0036095E"/>
    <w:rsid w:val="00376136"/>
    <w:rsid w:val="003930F6"/>
    <w:rsid w:val="003974CD"/>
    <w:rsid w:val="003C4FAA"/>
    <w:rsid w:val="003D3B85"/>
    <w:rsid w:val="003E06B5"/>
    <w:rsid w:val="003E0BEE"/>
    <w:rsid w:val="003F54EF"/>
    <w:rsid w:val="003F5E99"/>
    <w:rsid w:val="00402DDB"/>
    <w:rsid w:val="00406B95"/>
    <w:rsid w:val="00424C50"/>
    <w:rsid w:val="00426E37"/>
    <w:rsid w:val="00427F3F"/>
    <w:rsid w:val="00433ED1"/>
    <w:rsid w:val="00436F73"/>
    <w:rsid w:val="00441E6D"/>
    <w:rsid w:val="00457AC1"/>
    <w:rsid w:val="0047456E"/>
    <w:rsid w:val="00487157"/>
    <w:rsid w:val="004A6FCB"/>
    <w:rsid w:val="004C3B27"/>
    <w:rsid w:val="004C6EE8"/>
    <w:rsid w:val="004E2452"/>
    <w:rsid w:val="004E53A5"/>
    <w:rsid w:val="004E68D1"/>
    <w:rsid w:val="004E7F8A"/>
    <w:rsid w:val="004F0311"/>
    <w:rsid w:val="004F43CB"/>
    <w:rsid w:val="005010F9"/>
    <w:rsid w:val="00510515"/>
    <w:rsid w:val="00514F0D"/>
    <w:rsid w:val="0051722B"/>
    <w:rsid w:val="00523166"/>
    <w:rsid w:val="00530D49"/>
    <w:rsid w:val="00541CF1"/>
    <w:rsid w:val="005421DC"/>
    <w:rsid w:val="00544D71"/>
    <w:rsid w:val="00546949"/>
    <w:rsid w:val="00562CE3"/>
    <w:rsid w:val="00566A37"/>
    <w:rsid w:val="00575987"/>
    <w:rsid w:val="00592958"/>
    <w:rsid w:val="00597A88"/>
    <w:rsid w:val="005A0EDE"/>
    <w:rsid w:val="005B7544"/>
    <w:rsid w:val="005D1B1D"/>
    <w:rsid w:val="005D52BF"/>
    <w:rsid w:val="005E372F"/>
    <w:rsid w:val="005F06E2"/>
    <w:rsid w:val="00604745"/>
    <w:rsid w:val="00617C50"/>
    <w:rsid w:val="0062078C"/>
    <w:rsid w:val="006349C5"/>
    <w:rsid w:val="00636AB6"/>
    <w:rsid w:val="00636BF9"/>
    <w:rsid w:val="00647506"/>
    <w:rsid w:val="00680FAB"/>
    <w:rsid w:val="00682E1A"/>
    <w:rsid w:val="00694A52"/>
    <w:rsid w:val="006B1BE2"/>
    <w:rsid w:val="006B251B"/>
    <w:rsid w:val="006B40BA"/>
    <w:rsid w:val="006B4325"/>
    <w:rsid w:val="006C33E5"/>
    <w:rsid w:val="006C5460"/>
    <w:rsid w:val="006F7F6F"/>
    <w:rsid w:val="007019AD"/>
    <w:rsid w:val="007048DF"/>
    <w:rsid w:val="00712B25"/>
    <w:rsid w:val="0072233D"/>
    <w:rsid w:val="00732B2D"/>
    <w:rsid w:val="007477BC"/>
    <w:rsid w:val="007627FD"/>
    <w:rsid w:val="007651AC"/>
    <w:rsid w:val="0077007A"/>
    <w:rsid w:val="00776503"/>
    <w:rsid w:val="00787625"/>
    <w:rsid w:val="007A7412"/>
    <w:rsid w:val="007B6749"/>
    <w:rsid w:val="007B6827"/>
    <w:rsid w:val="007D1BA0"/>
    <w:rsid w:val="007E485E"/>
    <w:rsid w:val="00803103"/>
    <w:rsid w:val="00817740"/>
    <w:rsid w:val="008275DB"/>
    <w:rsid w:val="00834873"/>
    <w:rsid w:val="00842BFF"/>
    <w:rsid w:val="00862576"/>
    <w:rsid w:val="00862AC5"/>
    <w:rsid w:val="00880691"/>
    <w:rsid w:val="00897B03"/>
    <w:rsid w:val="008A46BA"/>
    <w:rsid w:val="008A65B1"/>
    <w:rsid w:val="008B76A1"/>
    <w:rsid w:val="008B7EFF"/>
    <w:rsid w:val="008D2A2A"/>
    <w:rsid w:val="008E5680"/>
    <w:rsid w:val="009060C4"/>
    <w:rsid w:val="00906D3A"/>
    <w:rsid w:val="00920CD7"/>
    <w:rsid w:val="00927594"/>
    <w:rsid w:val="0093549E"/>
    <w:rsid w:val="00950874"/>
    <w:rsid w:val="0095319F"/>
    <w:rsid w:val="00955C8D"/>
    <w:rsid w:val="00966631"/>
    <w:rsid w:val="0098410B"/>
    <w:rsid w:val="009A1823"/>
    <w:rsid w:val="009B53CD"/>
    <w:rsid w:val="009C3B2E"/>
    <w:rsid w:val="009E06EA"/>
    <w:rsid w:val="009E24DC"/>
    <w:rsid w:val="009E2C50"/>
    <w:rsid w:val="00A03322"/>
    <w:rsid w:val="00A0569E"/>
    <w:rsid w:val="00A13CA4"/>
    <w:rsid w:val="00A16B5D"/>
    <w:rsid w:val="00A16BF1"/>
    <w:rsid w:val="00A2307A"/>
    <w:rsid w:val="00A4199A"/>
    <w:rsid w:val="00A43860"/>
    <w:rsid w:val="00A45C55"/>
    <w:rsid w:val="00A47D38"/>
    <w:rsid w:val="00A5253B"/>
    <w:rsid w:val="00A6003B"/>
    <w:rsid w:val="00A74407"/>
    <w:rsid w:val="00A92B90"/>
    <w:rsid w:val="00A94CF9"/>
    <w:rsid w:val="00AA6D6F"/>
    <w:rsid w:val="00AB4258"/>
    <w:rsid w:val="00AB6F4F"/>
    <w:rsid w:val="00AC036C"/>
    <w:rsid w:val="00AD35D0"/>
    <w:rsid w:val="00AD3C20"/>
    <w:rsid w:val="00AD66BA"/>
    <w:rsid w:val="00AD6C27"/>
    <w:rsid w:val="00AF2DB6"/>
    <w:rsid w:val="00B06616"/>
    <w:rsid w:val="00B12802"/>
    <w:rsid w:val="00B1566C"/>
    <w:rsid w:val="00B24A93"/>
    <w:rsid w:val="00B3143A"/>
    <w:rsid w:val="00B56F7D"/>
    <w:rsid w:val="00B61C64"/>
    <w:rsid w:val="00B67A9F"/>
    <w:rsid w:val="00B70461"/>
    <w:rsid w:val="00B835DD"/>
    <w:rsid w:val="00B84C02"/>
    <w:rsid w:val="00B974FA"/>
    <w:rsid w:val="00BD293C"/>
    <w:rsid w:val="00BE0565"/>
    <w:rsid w:val="00BE45F1"/>
    <w:rsid w:val="00C248FB"/>
    <w:rsid w:val="00C34CFE"/>
    <w:rsid w:val="00C42BC1"/>
    <w:rsid w:val="00C96001"/>
    <w:rsid w:val="00CA0277"/>
    <w:rsid w:val="00CA3F8A"/>
    <w:rsid w:val="00CC385F"/>
    <w:rsid w:val="00CC4F41"/>
    <w:rsid w:val="00CC7A1A"/>
    <w:rsid w:val="00CD4E89"/>
    <w:rsid w:val="00CF31B0"/>
    <w:rsid w:val="00CF4CE7"/>
    <w:rsid w:val="00D01254"/>
    <w:rsid w:val="00D06B0F"/>
    <w:rsid w:val="00D11CA0"/>
    <w:rsid w:val="00D126AF"/>
    <w:rsid w:val="00D150E1"/>
    <w:rsid w:val="00D245CF"/>
    <w:rsid w:val="00D24FC0"/>
    <w:rsid w:val="00D25389"/>
    <w:rsid w:val="00D32097"/>
    <w:rsid w:val="00D42802"/>
    <w:rsid w:val="00D434BE"/>
    <w:rsid w:val="00D54C8C"/>
    <w:rsid w:val="00D54E3F"/>
    <w:rsid w:val="00D63F04"/>
    <w:rsid w:val="00D76C31"/>
    <w:rsid w:val="00D76ED9"/>
    <w:rsid w:val="00D82ACC"/>
    <w:rsid w:val="00D82FC0"/>
    <w:rsid w:val="00D85158"/>
    <w:rsid w:val="00D92612"/>
    <w:rsid w:val="00DA1FD4"/>
    <w:rsid w:val="00DB5773"/>
    <w:rsid w:val="00DC683D"/>
    <w:rsid w:val="00DE08A9"/>
    <w:rsid w:val="00DF5DE0"/>
    <w:rsid w:val="00E03C91"/>
    <w:rsid w:val="00E265B2"/>
    <w:rsid w:val="00E34C9B"/>
    <w:rsid w:val="00E34ED8"/>
    <w:rsid w:val="00E51093"/>
    <w:rsid w:val="00E74DE3"/>
    <w:rsid w:val="00E9273B"/>
    <w:rsid w:val="00E92D1C"/>
    <w:rsid w:val="00E94422"/>
    <w:rsid w:val="00EA5B9E"/>
    <w:rsid w:val="00EB0ADB"/>
    <w:rsid w:val="00EC014B"/>
    <w:rsid w:val="00EC01D0"/>
    <w:rsid w:val="00ED2384"/>
    <w:rsid w:val="00EE5C8E"/>
    <w:rsid w:val="00EF3F53"/>
    <w:rsid w:val="00EF4B07"/>
    <w:rsid w:val="00F00457"/>
    <w:rsid w:val="00F07853"/>
    <w:rsid w:val="00F2680D"/>
    <w:rsid w:val="00F347AF"/>
    <w:rsid w:val="00F429AB"/>
    <w:rsid w:val="00F4753E"/>
    <w:rsid w:val="00F60998"/>
    <w:rsid w:val="00F75A2C"/>
    <w:rsid w:val="00F90383"/>
    <w:rsid w:val="00FD172F"/>
    <w:rsid w:val="00FD23AB"/>
    <w:rsid w:val="00FD4CF9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paragraph" w:styleId="1">
    <w:name w:val="heading 1"/>
    <w:basedOn w:val="a0"/>
    <w:next w:val="a0"/>
    <w:link w:val="10"/>
    <w:uiPriority w:val="9"/>
    <w:qFormat/>
    <w:rsid w:val="00B066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B066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A9F1C-FE7A-4680-A8D1-D94B3DA7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Кабылов</dc:creator>
  <cp:lastModifiedBy>Алмагуль Есимбекова</cp:lastModifiedBy>
  <cp:revision>6</cp:revision>
  <cp:lastPrinted>2024-02-12T04:46:00Z</cp:lastPrinted>
  <dcterms:created xsi:type="dcterms:W3CDTF">2024-02-12T08:10:00Z</dcterms:created>
  <dcterms:modified xsi:type="dcterms:W3CDTF">2024-02-20T05:56:00Z</dcterms:modified>
</cp:coreProperties>
</file>